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DC74A" w14:textId="596FCD84" w:rsidR="009418B4" w:rsidRPr="00C64845" w:rsidRDefault="009418B4" w:rsidP="009418B4">
      <w:pPr>
        <w:spacing w:after="0" w:line="276" w:lineRule="auto"/>
        <w:jc w:val="both"/>
        <w:rPr>
          <w:rFonts w:asciiTheme="majorHAnsi" w:hAnsiTheme="majorHAnsi" w:cstheme="majorHAnsi"/>
          <w:b/>
          <w:bCs/>
          <w:i/>
          <w:iCs/>
        </w:rPr>
      </w:pPr>
      <w:r>
        <w:rPr>
          <w:rFonts w:asciiTheme="majorHAnsi" w:hAnsiTheme="majorHAnsi" w:cstheme="majorHAnsi"/>
          <w:b/>
          <w:bCs/>
          <w:i/>
          <w:iCs/>
        </w:rPr>
        <w:t>Z</w:t>
      </w:r>
      <w:r w:rsidRPr="00C64845">
        <w:rPr>
          <w:rFonts w:asciiTheme="majorHAnsi" w:hAnsiTheme="majorHAnsi" w:cstheme="majorHAnsi"/>
          <w:b/>
          <w:bCs/>
          <w:i/>
          <w:iCs/>
        </w:rPr>
        <w:t xml:space="preserve">ałącznik nr </w:t>
      </w:r>
      <w:r w:rsidR="00C111AA">
        <w:rPr>
          <w:rFonts w:asciiTheme="majorHAnsi" w:hAnsiTheme="majorHAnsi" w:cstheme="majorHAnsi"/>
          <w:b/>
          <w:bCs/>
          <w:i/>
          <w:iCs/>
        </w:rPr>
        <w:t>3</w:t>
      </w:r>
    </w:p>
    <w:p w14:paraId="40833B1F" w14:textId="77777777" w:rsidR="009418B4" w:rsidRPr="00C64845" w:rsidRDefault="009418B4" w:rsidP="009418B4">
      <w:p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C64845">
        <w:rPr>
          <w:rFonts w:asciiTheme="majorHAnsi" w:hAnsiTheme="majorHAnsi" w:cstheme="majorHAnsi"/>
          <w:i/>
          <w:iCs/>
          <w:sz w:val="20"/>
          <w:szCs w:val="20"/>
        </w:rPr>
        <w:t>do Regulaminu określającego zasady i tryb udzielania zamówień publicznych wartości poniżej 170 000 zł</w:t>
      </w:r>
    </w:p>
    <w:p w14:paraId="057FFAEB" w14:textId="77777777" w:rsidR="009418B4" w:rsidRDefault="009418B4" w:rsidP="009418B4">
      <w:pPr>
        <w:rPr>
          <w:rFonts w:asciiTheme="majorHAnsi" w:hAnsiTheme="majorHAnsi" w:cstheme="majorHAnsi"/>
          <w:b/>
          <w:bCs/>
          <w:i/>
          <w:iCs/>
        </w:rPr>
      </w:pPr>
    </w:p>
    <w:p w14:paraId="19C9B701" w14:textId="77777777" w:rsidR="009418B4" w:rsidRPr="003A1C9B" w:rsidRDefault="009418B4" w:rsidP="009418B4">
      <w:pPr>
        <w:spacing w:after="0" w:line="276" w:lineRule="auto"/>
        <w:jc w:val="center"/>
        <w:rPr>
          <w:rFonts w:asciiTheme="majorHAnsi" w:hAnsiTheme="majorHAnsi" w:cstheme="majorHAnsi"/>
          <w:i/>
          <w:iCs/>
          <w:color w:val="808080" w:themeColor="background1" w:themeShade="80"/>
          <w:sz w:val="28"/>
          <w:szCs w:val="28"/>
        </w:rPr>
      </w:pPr>
      <w:r w:rsidRPr="00721F39">
        <w:rPr>
          <w:rFonts w:ascii="Calibri Light" w:eastAsia="Calibri" w:hAnsi="Calibri Light" w:cs="Calibri Light"/>
          <w:b/>
          <w:bCs/>
        </w:rPr>
        <w:t xml:space="preserve"> </w:t>
      </w:r>
      <w:r w:rsidRPr="00997EBC">
        <w:rPr>
          <w:rFonts w:asciiTheme="majorHAnsi" w:hAnsiTheme="majorHAnsi" w:cstheme="majorHAnsi"/>
          <w:i/>
          <w:iCs/>
          <w:color w:val="808080" w:themeColor="background1" w:themeShade="80"/>
          <w:sz w:val="28"/>
          <w:szCs w:val="28"/>
        </w:rPr>
        <w:t xml:space="preserve">WZÓR </w:t>
      </w:r>
      <w:r>
        <w:rPr>
          <w:rFonts w:asciiTheme="majorHAnsi" w:hAnsiTheme="majorHAnsi" w:cstheme="majorHAnsi"/>
          <w:i/>
          <w:iCs/>
          <w:color w:val="808080" w:themeColor="background1" w:themeShade="80"/>
          <w:sz w:val="28"/>
          <w:szCs w:val="28"/>
        </w:rPr>
        <w:t>FORMULARZA OFERTOWEGO</w:t>
      </w:r>
    </w:p>
    <w:p w14:paraId="6A7E6C97" w14:textId="77777777" w:rsidR="009418B4" w:rsidRPr="00721F39" w:rsidRDefault="009418B4" w:rsidP="009418B4">
      <w:pPr>
        <w:autoSpaceDE w:val="0"/>
        <w:autoSpaceDN w:val="0"/>
        <w:adjustRightInd w:val="0"/>
        <w:spacing w:line="360" w:lineRule="auto"/>
        <w:rPr>
          <w:rFonts w:ascii="Calibri Light" w:eastAsia="Calibri" w:hAnsi="Calibri Light" w:cs="Calibri Light"/>
          <w:b/>
          <w:bCs/>
        </w:rPr>
      </w:pPr>
    </w:p>
    <w:p w14:paraId="0F18C4C9" w14:textId="77777777" w:rsidR="009418B4" w:rsidRPr="00721F39" w:rsidRDefault="009418B4" w:rsidP="009418B4">
      <w:pPr>
        <w:spacing w:line="360" w:lineRule="auto"/>
        <w:jc w:val="center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  <w:u w:val="single"/>
        </w:rPr>
        <w:t xml:space="preserve">FORMULARZ OFERTOWY </w:t>
      </w:r>
    </w:p>
    <w:p w14:paraId="44420406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Wykonawca:</w:t>
      </w:r>
    </w:p>
    <w:p w14:paraId="33A12C14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……………………………………………………………………………………………………………………………………………………………….…………………………</w:t>
      </w:r>
    </w:p>
    <w:p w14:paraId="4924C332" w14:textId="77777777" w:rsidR="009418B4" w:rsidRPr="00721F39" w:rsidRDefault="009418B4" w:rsidP="009418B4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Pełna nazwa Wykonawcy / Wykonawców (w przypadku oferty wspólnej)</w:t>
      </w:r>
      <w:r w:rsidRPr="00721F39">
        <w:rPr>
          <w:rFonts w:asciiTheme="majorHAnsi" w:eastAsia="Calibri" w:hAnsiTheme="majorHAnsi" w:cstheme="majorHAnsi"/>
          <w:sz w:val="20"/>
          <w:szCs w:val="20"/>
        </w:rPr>
        <w:tab/>
      </w:r>
    </w:p>
    <w:p w14:paraId="22613D64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</w:p>
    <w:p w14:paraId="077CF235" w14:textId="77777777" w:rsidR="009418B4" w:rsidRPr="00721F39" w:rsidRDefault="009418B4" w:rsidP="009418B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 xml:space="preserve">Adres Wykonawcy (ulica, kod pocztowy, miejscowość) / Wykonawców / pełnomocnika Wykonawców </w:t>
      </w:r>
      <w:r w:rsidRPr="00721F39">
        <w:rPr>
          <w:rFonts w:asciiTheme="majorHAnsi" w:eastAsia="Calibri" w:hAnsiTheme="majorHAnsi" w:cstheme="majorHAnsi"/>
          <w:sz w:val="18"/>
          <w:szCs w:val="18"/>
        </w:rPr>
        <w:br/>
        <w:t>(w przypadku oferty wspólnej)</w:t>
      </w:r>
    </w:p>
    <w:p w14:paraId="5F649CAA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31DB158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Telefon kontaktowy/adres e-mail</w:t>
      </w:r>
    </w:p>
    <w:p w14:paraId="3CD69C5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103962F8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W zależności od podmiotu (NIP/PESEL, KRS/CEIDG)</w:t>
      </w:r>
    </w:p>
    <w:p w14:paraId="04968D01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  <w:r w:rsidRPr="00721F39">
        <w:rPr>
          <w:rFonts w:asciiTheme="majorHAnsi" w:eastAsia="Calibri" w:hAnsiTheme="majorHAnsi" w:cstheme="majorHAnsi"/>
          <w:sz w:val="20"/>
          <w:szCs w:val="20"/>
        </w:rPr>
        <w:t>.</w:t>
      </w:r>
    </w:p>
    <w:p w14:paraId="1EAC08BA" w14:textId="77777777" w:rsidR="009418B4" w:rsidRPr="00721F39" w:rsidRDefault="009418B4" w:rsidP="009418B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>Imię, nazwisko, telefon, adres e-mail osoby wyznaczonej do kontaktu w związku z postępowaniem</w:t>
      </w:r>
    </w:p>
    <w:p w14:paraId="48D7853C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0F1F3B72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reprezentowany przez:</w:t>
      </w:r>
    </w:p>
    <w:p w14:paraId="3C38466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55F29E69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57B401AD" w14:textId="77777777" w:rsidR="009418B4" w:rsidRPr="00721F39" w:rsidRDefault="009418B4" w:rsidP="009418B4">
      <w:pPr>
        <w:spacing w:line="360" w:lineRule="auto"/>
        <w:jc w:val="center"/>
        <w:rPr>
          <w:rFonts w:asciiTheme="majorHAnsi" w:eastAsia="Calibri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</w:rPr>
        <w:t>i</w:t>
      </w:r>
      <w:r w:rsidRPr="00721F39">
        <w:rPr>
          <w:rFonts w:asciiTheme="majorHAnsi" w:eastAsia="Calibri" w:hAnsiTheme="majorHAnsi" w:cstheme="majorHAnsi"/>
          <w:sz w:val="18"/>
          <w:szCs w:val="18"/>
        </w:rPr>
        <w:t>mię i nazwisko osoby/osób uprawnionych do reprezentowania Wykonawcy oraz podstawa umocowania, np. funkcja, pełnomocnictwo</w:t>
      </w:r>
    </w:p>
    <w:p w14:paraId="2FB13A64" w14:textId="77777777" w:rsidR="009418B4" w:rsidRPr="00721F39" w:rsidRDefault="009418B4" w:rsidP="009418B4">
      <w:pPr>
        <w:spacing w:after="0" w:line="360" w:lineRule="auto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 xml:space="preserve">W odpowiedzi na Zapytanie ofertowe pn.:  </w:t>
      </w:r>
      <w:r w:rsidRPr="00721F39">
        <w:rPr>
          <w:rFonts w:asciiTheme="majorHAnsi" w:eastAsia="Calibri" w:hAnsiTheme="majorHAnsi" w:cstheme="majorHAnsi"/>
          <w:b/>
          <w:sz w:val="20"/>
          <w:szCs w:val="20"/>
        </w:rPr>
        <w:br/>
      </w: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3D19E16D" w14:textId="77777777" w:rsidR="009418B4" w:rsidRPr="00721F39" w:rsidRDefault="009418B4" w:rsidP="009418B4">
      <w:pPr>
        <w:spacing w:line="276" w:lineRule="auto"/>
        <w:jc w:val="center"/>
        <w:rPr>
          <w:rFonts w:asciiTheme="majorHAnsi" w:eastAsia="Calibri" w:hAnsiTheme="majorHAnsi" w:cstheme="majorHAnsi"/>
          <w:i/>
          <w:iCs/>
          <w:color w:val="EE0000"/>
          <w:sz w:val="18"/>
          <w:szCs w:val="18"/>
        </w:rPr>
      </w:pPr>
      <w:r w:rsidRPr="00721F39">
        <w:rPr>
          <w:rFonts w:asciiTheme="majorHAnsi" w:eastAsia="Calibri" w:hAnsiTheme="majorHAnsi" w:cstheme="majorHAnsi"/>
          <w:i/>
          <w:iCs/>
          <w:color w:val="EE0000"/>
          <w:sz w:val="18"/>
          <w:szCs w:val="18"/>
        </w:rPr>
        <w:t>(należy wpisać pełną nazwę postępowania zgodną z treścią zapytania ofertowego)</w:t>
      </w:r>
    </w:p>
    <w:p w14:paraId="24E9D6EF" w14:textId="22B89C89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Oferuj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 / Oferujemy</w:t>
      </w:r>
      <w:r w:rsidR="008E55C1">
        <w:rPr>
          <w:rFonts w:asciiTheme="majorHAnsi" w:eastAsia="TimesNewRoman" w:hAnsiTheme="majorHAnsi" w:cstheme="majorHAnsi"/>
          <w:sz w:val="20"/>
          <w:szCs w:val="20"/>
        </w:rPr>
        <w:t xml:space="preserve"> (proszę wymienić modele oferowanego sprzętu)</w:t>
      </w:r>
    </w:p>
    <w:p w14:paraId="39E75B7A" w14:textId="77777777" w:rsidR="009418B4" w:rsidRPr="00581969" w:rsidRDefault="009418B4" w:rsidP="009418B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</w:pPr>
      <w:r w:rsidRPr="00581969"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godnie z opisem przedmiotu zamówienia, wymaganiami oraz warunkami określonymi w Zapytaniu ofertowym.</w:t>
      </w:r>
    </w:p>
    <w:p w14:paraId="7BAD2A30" w14:textId="77777777" w:rsidR="009418B4" w:rsidRPr="00581969" w:rsidRDefault="009418B4" w:rsidP="009418B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>Cena brutto ………………………………………. zł</w:t>
      </w: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ab/>
      </w:r>
    </w:p>
    <w:p w14:paraId="3D386F98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391DF34F" w14:textId="77777777" w:rsidR="009418B4" w:rsidRPr="00581969" w:rsidRDefault="009418B4" w:rsidP="009418B4">
      <w:pPr>
        <w:pStyle w:val="Akapitzlist"/>
        <w:tabs>
          <w:tab w:val="left" w:pos="0"/>
          <w:tab w:val="left" w:pos="142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 xml:space="preserve">Cena netto 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  <w:t>…………………………………………zł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4D0BF66A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…………………………………………………………. zł …………/100),</w:t>
      </w:r>
    </w:p>
    <w:p w14:paraId="5EF91CBE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Wartość VAT 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15D095DE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7E122E40" w14:textId="77777777" w:rsidR="009418B4" w:rsidRPr="00721F39" w:rsidRDefault="009418B4" w:rsidP="009418B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  <w:lang w:eastAsia="ar-SA"/>
        </w:rPr>
      </w:pPr>
      <w:r w:rsidRPr="00721F39">
        <w:rPr>
          <w:rFonts w:asciiTheme="majorHAnsi" w:eastAsia="Calibri" w:hAnsiTheme="majorHAnsi" w:cstheme="majorHAnsi"/>
          <w:sz w:val="20"/>
          <w:szCs w:val="20"/>
          <w:lang w:eastAsia="ar-SA"/>
        </w:rPr>
        <w:lastRenderedPageBreak/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1A854DD4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jeste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śmy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 zwi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zani niniejsz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przez okres 30 dni od upływu terminu składania ofert.</w:t>
      </w:r>
    </w:p>
    <w:p w14:paraId="07078C2B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w przypadku wybrania naszej oferty zobowi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zujemy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do podpisania umowy w miejscu i terminie okre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>lonym przez Zamawiaj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cego.</w:t>
      </w:r>
    </w:p>
    <w:p w14:paraId="47991268" w14:textId="77777777" w:rsidR="009418B4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TimesNewRoman" w:hAnsiTheme="majorHAnsi" w:cstheme="majorHAnsi"/>
          <w:sz w:val="20"/>
          <w:szCs w:val="20"/>
        </w:rPr>
        <w:t>Oś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zapoznaliśmy 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z warunkami Zapytania, nie wnosimy żadnych uwag i zastrzeżeń oraz uzyskaliśmy informacje niezbędne do przygotowania oferty.</w:t>
      </w:r>
    </w:p>
    <w:p w14:paraId="5C6965F7" w14:textId="6069C176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9418B4">
        <w:rPr>
          <w:rFonts w:asciiTheme="majorHAnsi" w:eastAsia="Calibri" w:hAnsiTheme="majorHAnsi" w:cstheme="majorHAnsi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663EFE1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Zamówienie zamierzamy/nie zamierzamy* powierzyć podwykonawcom w następującym zakresie: </w:t>
      </w:r>
    </w:p>
    <w:p w14:paraId="52F66B3F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7D27ED" w14:textId="77777777" w:rsidR="009418B4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Theme="majorHAnsi" w:eastAsia="Calibri" w:hAnsiTheme="majorHAnsi" w:cstheme="majorHAnsi"/>
          <w:i/>
          <w:sz w:val="18"/>
          <w:szCs w:val="18"/>
        </w:rPr>
      </w:pPr>
      <w:r w:rsidRPr="00581969">
        <w:rPr>
          <w:rFonts w:asciiTheme="majorHAnsi" w:eastAsia="Calibri" w:hAnsiTheme="majorHAnsi" w:cstheme="majorHAnsi"/>
          <w:i/>
          <w:sz w:val="18"/>
          <w:szCs w:val="18"/>
        </w:rPr>
        <w:t>pełna nazwa podwykonawcy oraz zakres powierzonych czynności</w:t>
      </w:r>
    </w:p>
    <w:p w14:paraId="6F14B489" w14:textId="77777777" w:rsidR="009418B4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Wartość lub procentowa część zamówienia, jaka zostanie powierzona podwykonawcy lub podwykonawcom wynosi ……………………………………………………………………………………………………………………………………………………………………………………</w:t>
      </w:r>
    </w:p>
    <w:p w14:paraId="085ED75F" w14:textId="77777777" w:rsidR="009418B4" w:rsidRPr="00CB2675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>Oferta zawiera*/nie zawiera* informacje stanowiące tajemnicę przedsiębiorstwa, w rozumieniu art. 11 ust. 4 ustawy z dnia 16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.04.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1993 r. o zwalczaniu nieuczciwej konkurencji. Informacje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takie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zawarte są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w następujących dokumentach: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</w:t>
      </w:r>
    </w:p>
    <w:p w14:paraId="397904B2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72B5E871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47A337B4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B9CC995" w14:textId="77777777" w:rsidR="009418B4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Uzasadnienie, iż zastrzeżone informacje stanowią tajemnicę przedsiębiorstwa:</w:t>
      </w:r>
    </w:p>
    <w:p w14:paraId="28EE4720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82B62FA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1380EE2F" w14:textId="77777777" w:rsidR="009418B4" w:rsidRPr="00721F3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43E40FD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</w:p>
    <w:p w14:paraId="7350016C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 braku wykazania, że informacje zastrzeżone stanowią tajemnice przedsiębiorstwa lub niewystarczającego uzasadnienia, informacje te zostaną uznane za jawne.</w:t>
      </w:r>
    </w:p>
    <w:p w14:paraId="5F53926E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lastRenderedPageBreak/>
        <w:t>Uwaga: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 </w:t>
      </w:r>
    </w:p>
    <w:p w14:paraId="24256C17" w14:textId="77777777" w:rsidR="009418B4" w:rsidRPr="006F0D47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przypadku, gdy dokumenty elektroniczne w postępowaniu, przekazywane przy użyciu środków komunikacji elektronicznej, zawierają informacje stanowiące tajemnicę przedsiębiorstwa w rozumieniu przepisów ustawy z dnia 16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kwietnia 1993 r. o zwalczaniu nieuczciwej konkurencji, Wykonawca, w celu utrzymania w poufności tych informacji, przekazuje je w wydzielonym i odpowiednio oznaczonym pliku (§ 4 ust. 1 Rozporządzenia Prezesa Rady Ministrów).</w:t>
      </w:r>
    </w:p>
    <w:p w14:paraId="4AB077EF" w14:textId="77777777" w:rsidR="009418B4" w:rsidRPr="006F0D47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bCs/>
          <w:sz w:val="20"/>
          <w:szCs w:val="20"/>
          <w:lang w:val="x-none" w:eastAsia="x-none"/>
        </w:rPr>
        <w:t>Do oferty dołączamy</w:t>
      </w:r>
      <w:r w:rsidRPr="006F0D47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pełnomocnictwo/a </w:t>
      </w: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(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val="x-none" w:eastAsia="x-none"/>
        </w:rPr>
        <w:t>o ile dotyczy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eastAsia="x-none"/>
        </w:rPr>
        <w:t>).</w:t>
      </w:r>
    </w:p>
    <w:p w14:paraId="6EF5F3E6" w14:textId="77777777" w:rsidR="009418B4" w:rsidRPr="006F0D47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Sposób reprezentacji Wykonawcy/Wykonawców wspólnie ubiegających się o udzielenie zamówienia* dla potrzeb  niniejszego zamówienia jest następujący (</w:t>
      </w:r>
      <w:r w:rsidRPr="006F0D47">
        <w:rPr>
          <w:rFonts w:asciiTheme="majorHAnsi" w:eastAsia="Calibri" w:hAnsiTheme="majorHAnsi" w:cstheme="majorHAnsi"/>
          <w:i/>
          <w:spacing w:val="-6"/>
          <w:sz w:val="20"/>
          <w:szCs w:val="20"/>
        </w:rPr>
        <w:t>wypełniają jedynie Wykonawcy składający wspólną ofertę – konsorcja/spółki cywilne)</w:t>
      </w: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:</w:t>
      </w:r>
    </w:p>
    <w:p w14:paraId="6C9AA3DB" w14:textId="77777777" w:rsidR="009418B4" w:rsidRPr="006F0D47" w:rsidRDefault="009418B4" w:rsidP="009418B4">
      <w:pPr>
        <w:pStyle w:val="Akapitzlist"/>
        <w:spacing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8CF895" w14:textId="77777777" w:rsidR="009418B4" w:rsidRPr="00581969" w:rsidRDefault="009418B4" w:rsidP="009418B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Oświadczamy(y), że:</w:t>
      </w:r>
    </w:p>
    <w:p w14:paraId="52290E85" w14:textId="77777777" w:rsidR="009418B4" w:rsidRPr="00581969" w:rsidRDefault="009418B4" w:rsidP="009418B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nie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usług*,</w:t>
      </w:r>
    </w:p>
    <w:p w14:paraId="0C1EEC78" w14:textId="77777777" w:rsidR="009418B4" w:rsidRPr="006F0D47" w:rsidRDefault="009418B4" w:rsidP="009418B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19627D81" w14:textId="77777777" w:rsidR="009418B4" w:rsidRPr="00721F39" w:rsidRDefault="009418B4" w:rsidP="009418B4">
      <w:pPr>
        <w:spacing w:after="0"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72758365" w14:textId="77777777" w:rsidR="009418B4" w:rsidRPr="00721F39" w:rsidRDefault="009418B4" w:rsidP="009418B4">
      <w:pPr>
        <w:autoSpaceDE w:val="0"/>
        <w:autoSpaceDN w:val="0"/>
        <w:adjustRightInd w:val="0"/>
        <w:spacing w:line="36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składam(y) na .............................. kolejno ponumerowanych stronach.</w:t>
      </w:r>
    </w:p>
    <w:p w14:paraId="213EA91D" w14:textId="77777777" w:rsidR="009418B4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</w:p>
    <w:p w14:paraId="7BEA74E7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Na 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składaj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si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:</w:t>
      </w:r>
    </w:p>
    <w:p w14:paraId="6C93CB09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1. ...................................</w:t>
      </w:r>
    </w:p>
    <w:p w14:paraId="7CE101B1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2. ...................................</w:t>
      </w:r>
    </w:p>
    <w:p w14:paraId="5F0AD304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3. ...................................</w:t>
      </w:r>
    </w:p>
    <w:p w14:paraId="3D4E3A10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4. ...................................</w:t>
      </w:r>
    </w:p>
    <w:p w14:paraId="7D164A15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5. ...................................</w:t>
      </w:r>
    </w:p>
    <w:p w14:paraId="5B24F267" w14:textId="77777777" w:rsidR="009418B4" w:rsidRPr="00721F39" w:rsidRDefault="009418B4" w:rsidP="009418B4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33742D1D" w14:textId="77777777" w:rsidR="009418B4" w:rsidRPr="00721F39" w:rsidRDefault="009418B4" w:rsidP="009418B4">
      <w:pPr>
        <w:spacing w:line="360" w:lineRule="auto"/>
        <w:jc w:val="both"/>
        <w:rPr>
          <w:rFonts w:ascii="Calibri Light" w:eastAsia="Calibri" w:hAnsi="Calibri Light" w:cs="Calibri Light"/>
        </w:rPr>
      </w:pPr>
    </w:p>
    <w:p w14:paraId="0AF38742" w14:textId="77777777" w:rsidR="009418B4" w:rsidRPr="00721F39" w:rsidRDefault="009418B4" w:rsidP="009418B4">
      <w:pPr>
        <w:spacing w:line="360" w:lineRule="auto"/>
        <w:ind w:left="3540"/>
        <w:jc w:val="center"/>
        <w:rPr>
          <w:rFonts w:ascii="Calibri Light" w:eastAsia="Calibri" w:hAnsi="Calibri Light" w:cs="Calibri Light"/>
        </w:rPr>
      </w:pPr>
      <w:r w:rsidRPr="00721F39">
        <w:rPr>
          <w:rFonts w:ascii="Calibri Light" w:eastAsia="Calibri" w:hAnsi="Calibri Light" w:cs="Calibri Light"/>
        </w:rPr>
        <w:t>………………………………………………</w:t>
      </w:r>
    </w:p>
    <w:p w14:paraId="3B989AA9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bCs/>
          <w:i/>
          <w:sz w:val="16"/>
          <w:szCs w:val="16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68721B43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i/>
          <w:sz w:val="16"/>
          <w:szCs w:val="16"/>
          <w:lang w:val="x-none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lub podpis osobisty </w:t>
      </w: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uprawnionej/</w:t>
      </w:r>
      <w:proofErr w:type="spellStart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ych</w:t>
      </w:r>
      <w:proofErr w:type="spellEnd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  do składania oświadczeń woli </w:t>
      </w:r>
    </w:p>
    <w:p w14:paraId="7C8CB952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sz w:val="20"/>
          <w:szCs w:val="20"/>
        </w:rPr>
      </w:pP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w imieniu Wykonawcy)</w:t>
      </w:r>
    </w:p>
    <w:p w14:paraId="3DAE72C7" w14:textId="77777777" w:rsidR="009418B4" w:rsidRPr="00721F39" w:rsidRDefault="009418B4" w:rsidP="009418B4">
      <w:pPr>
        <w:spacing w:line="256" w:lineRule="auto"/>
        <w:rPr>
          <w:rFonts w:ascii="Calibri Light" w:eastAsia="Calibri" w:hAnsi="Calibri Light" w:cs="Calibri Light"/>
        </w:rPr>
      </w:pPr>
    </w:p>
    <w:p w14:paraId="58097630" w14:textId="77777777" w:rsidR="00BC1AA5" w:rsidRDefault="00BC1AA5"/>
    <w:sectPr w:rsidR="00BC1AA5" w:rsidSect="009418B4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5EB18" w14:textId="77777777" w:rsidR="003A5246" w:rsidRDefault="003A5246" w:rsidP="009418B4">
      <w:pPr>
        <w:spacing w:after="0" w:line="240" w:lineRule="auto"/>
      </w:pPr>
      <w:r>
        <w:separator/>
      </w:r>
    </w:p>
  </w:endnote>
  <w:endnote w:type="continuationSeparator" w:id="0">
    <w:p w14:paraId="75367D6E" w14:textId="77777777" w:rsidR="003A5246" w:rsidRDefault="003A5246" w:rsidP="00941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5BF8F" w14:textId="77777777" w:rsidR="003A5246" w:rsidRDefault="003A5246" w:rsidP="009418B4">
      <w:pPr>
        <w:spacing w:after="0" w:line="240" w:lineRule="auto"/>
      </w:pPr>
      <w:r>
        <w:separator/>
      </w:r>
    </w:p>
  </w:footnote>
  <w:footnote w:type="continuationSeparator" w:id="0">
    <w:p w14:paraId="5519F903" w14:textId="77777777" w:rsidR="003A5246" w:rsidRDefault="003A5246" w:rsidP="00941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CAA4D" w14:textId="3C4FBB67" w:rsidR="00487DE9" w:rsidRDefault="00487DE9">
    <w:pPr>
      <w:pStyle w:val="Nagwek"/>
    </w:pPr>
    <w:r>
      <w:rPr>
        <w:noProof/>
      </w:rPr>
      <w:drawing>
        <wp:inline distT="0" distB="0" distL="0" distR="0" wp14:anchorId="59D540CC" wp14:editId="6523BEE7">
          <wp:extent cx="5760720" cy="421005"/>
          <wp:effectExtent l="0" t="0" r="0" b="0"/>
          <wp:docPr id="2" name="Obraz 1" descr="C:\Users\p_retecki\AppData\Local\Microsoft\Windows\INetCache\Content.Word\Poziom dwuwierszow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p_retecki\AppData\Local\Microsoft\Windows\INetCache\Content.Word\Poziom dwuwierszowe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94022"/>
    <w:multiLevelType w:val="multilevel"/>
    <w:tmpl w:val="7158C9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9341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8B4"/>
    <w:rsid w:val="00001C1B"/>
    <w:rsid w:val="0012222B"/>
    <w:rsid w:val="00201733"/>
    <w:rsid w:val="003A5246"/>
    <w:rsid w:val="00487DE9"/>
    <w:rsid w:val="006577E0"/>
    <w:rsid w:val="00754AAB"/>
    <w:rsid w:val="008E55C1"/>
    <w:rsid w:val="009418B4"/>
    <w:rsid w:val="00B77BB4"/>
    <w:rsid w:val="00BC1AA5"/>
    <w:rsid w:val="00C111AA"/>
    <w:rsid w:val="00CB7BF5"/>
    <w:rsid w:val="00D74E8D"/>
    <w:rsid w:val="00D9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F707B"/>
  <w15:chartTrackingRefBased/>
  <w15:docId w15:val="{98F4CE29-2C09-4990-93E1-44147F67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18B4"/>
  </w:style>
  <w:style w:type="paragraph" w:styleId="Nagwek1">
    <w:name w:val="heading 1"/>
    <w:basedOn w:val="Normalny"/>
    <w:next w:val="Normalny"/>
    <w:link w:val="Nagwek1Znak"/>
    <w:uiPriority w:val="9"/>
    <w:qFormat/>
    <w:rsid w:val="00941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8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18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1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1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1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1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18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8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8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8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18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18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18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18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18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1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1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1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1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1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18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18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18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18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18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18B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41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8B4"/>
  </w:style>
  <w:style w:type="paragraph" w:styleId="Stopka">
    <w:name w:val="footer"/>
    <w:basedOn w:val="Normalny"/>
    <w:link w:val="StopkaZnak"/>
    <w:uiPriority w:val="99"/>
    <w:unhideWhenUsed/>
    <w:rsid w:val="00941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971</Words>
  <Characters>5827</Characters>
  <Application>Microsoft Office Word</Application>
  <DocSecurity>0</DocSecurity>
  <Lines>48</Lines>
  <Paragraphs>13</Paragraphs>
  <ScaleCrop>false</ScaleCrop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Wiktor Winturski</cp:lastModifiedBy>
  <cp:revision>4</cp:revision>
  <dcterms:created xsi:type="dcterms:W3CDTF">2026-02-19T11:21:00Z</dcterms:created>
  <dcterms:modified xsi:type="dcterms:W3CDTF">2026-07-30T12:51:00Z</dcterms:modified>
</cp:coreProperties>
</file>